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307E" w14:textId="77777777" w:rsidR="00C1398F" w:rsidRPr="004A3238" w:rsidRDefault="00C1398F" w:rsidP="00C1398F">
      <w:pPr>
        <w:pStyle w:val="Titolo2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bookmarkStart w:id="0" w:name="_Hlk128054846"/>
      <w:r>
        <w:rPr>
          <w:rFonts w:ascii="Arial" w:hAnsi="Arial" w:cs="Arial"/>
          <w:color w:val="auto"/>
          <w:sz w:val="22"/>
          <w:szCs w:val="22"/>
        </w:rPr>
        <w:t>AL</w:t>
      </w:r>
      <w:r w:rsidRPr="004A3238">
        <w:rPr>
          <w:rFonts w:ascii="Arial" w:hAnsi="Arial" w:cs="Arial"/>
          <w:color w:val="auto"/>
          <w:sz w:val="22"/>
          <w:szCs w:val="22"/>
        </w:rPr>
        <w:t>LEGATO 1)</w:t>
      </w:r>
    </w:p>
    <w:p w14:paraId="72D100FA" w14:textId="77777777" w:rsidR="00C1398F" w:rsidRPr="004A3238" w:rsidRDefault="00C1398F" w:rsidP="00C1398F">
      <w:pPr>
        <w:pStyle w:val="Titolo2"/>
        <w:ind w:left="495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1F614B" w14:textId="16EDDE1F" w:rsidR="00C1398F" w:rsidRPr="004A3238" w:rsidRDefault="00C1398F" w:rsidP="00C1398F">
      <w:pPr>
        <w:pStyle w:val="Titolo2"/>
        <w:ind w:left="495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4A3238">
        <w:rPr>
          <w:rFonts w:ascii="Arial" w:hAnsi="Arial" w:cs="Arial"/>
          <w:b/>
          <w:bCs/>
          <w:color w:val="auto"/>
          <w:sz w:val="22"/>
          <w:szCs w:val="22"/>
        </w:rPr>
        <w:t>Al Direttore</w:t>
      </w:r>
      <w:r w:rsidR="00E130E8">
        <w:rPr>
          <w:rFonts w:ascii="Arial" w:hAnsi="Arial" w:cs="Arial"/>
          <w:b/>
          <w:bCs/>
          <w:color w:val="auto"/>
          <w:sz w:val="22"/>
          <w:szCs w:val="22"/>
        </w:rPr>
        <w:t xml:space="preserve"> del</w:t>
      </w:r>
    </w:p>
    <w:p w14:paraId="69E4586E" w14:textId="6C4C6A0E" w:rsidR="00C1398F" w:rsidRPr="00C1398F" w:rsidRDefault="00C1398F" w:rsidP="00C1398F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 w:rsidRPr="00C1398F">
        <w:rPr>
          <w:rFonts w:ascii="Arial" w:hAnsi="Arial" w:cs="Arial"/>
          <w:b/>
          <w:bCs/>
          <w:sz w:val="22"/>
          <w:szCs w:val="22"/>
        </w:rPr>
        <w:t xml:space="preserve">Dipartimento di Filosofia </w:t>
      </w:r>
    </w:p>
    <w:p w14:paraId="328CCDCF" w14:textId="77777777" w:rsidR="00C1398F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EC03BDD" w14:textId="77777777" w:rsidR="00C1398F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FC579EF" w14:textId="0813CE8A" w:rsidR="00C1398F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</w:t>
      </w:r>
      <w:r w:rsidR="00E130E8">
        <w:rPr>
          <w:rFonts w:ascii="Arial" w:hAnsi="Arial" w:cs="Arial"/>
          <w:sz w:val="22"/>
          <w:szCs w:val="22"/>
        </w:rPr>
        <w:t xml:space="preserve"> nato</w:t>
      </w:r>
      <w:r w:rsidR="0034678C">
        <w:rPr>
          <w:rFonts w:ascii="Arial" w:hAnsi="Arial" w:cs="Arial"/>
          <w:sz w:val="22"/>
          <w:szCs w:val="22"/>
        </w:rPr>
        <w:t>/a</w:t>
      </w:r>
      <w:r w:rsidR="00E130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30E8">
        <w:rPr>
          <w:rFonts w:ascii="Arial" w:hAnsi="Arial" w:cs="Arial"/>
          <w:sz w:val="22"/>
          <w:szCs w:val="22"/>
        </w:rPr>
        <w:t>a</w:t>
      </w:r>
      <w:proofErr w:type="spellEnd"/>
      <w:r w:rsidR="00E130E8">
        <w:rPr>
          <w:rFonts w:ascii="Arial" w:hAnsi="Arial" w:cs="Arial"/>
          <w:sz w:val="22"/>
          <w:szCs w:val="22"/>
        </w:rPr>
        <w:t xml:space="preserve"> _________________________ il ____________</w:t>
      </w:r>
      <w:r w:rsidR="0034678C">
        <w:rPr>
          <w:rFonts w:ascii="Arial" w:hAnsi="Arial" w:cs="Arial"/>
          <w:sz w:val="22"/>
          <w:szCs w:val="22"/>
        </w:rPr>
        <w:t xml:space="preserve"> e</w:t>
      </w:r>
      <w:r w:rsidR="00E130E8">
        <w:rPr>
          <w:rFonts w:ascii="Arial" w:hAnsi="Arial" w:cs="Arial"/>
          <w:sz w:val="22"/>
          <w:szCs w:val="22"/>
        </w:rPr>
        <w:t xml:space="preserve"> residente a ________________________________;</w:t>
      </w:r>
    </w:p>
    <w:p w14:paraId="25E387D7" w14:textId="77777777" w:rsidR="00C1398F" w:rsidRPr="00CB28D0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4DEF78F" w14:textId="77777777" w:rsidR="00C1398F" w:rsidRPr="00A42F07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18CBE21F" w14:textId="77777777" w:rsidR="00C1398F" w:rsidRPr="0094011E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0AE8970" w14:textId="36C21057" w:rsidR="00C1398F" w:rsidRPr="00620FA3" w:rsidRDefault="00C1398F" w:rsidP="00E130E8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</w:t>
      </w:r>
      <w:r w:rsidR="009D688C">
        <w:rPr>
          <w:rFonts w:ascii="Arial" w:hAnsi="Arial" w:cs="Arial"/>
          <w:sz w:val="22"/>
          <w:szCs w:val="22"/>
        </w:rPr>
        <w:t xml:space="preserve"> bando per il “</w:t>
      </w:r>
      <w:r w:rsidR="009D688C" w:rsidRPr="00620FA3">
        <w:rPr>
          <w:rFonts w:ascii="Arial" w:hAnsi="Arial" w:cs="Arial"/>
          <w:b/>
          <w:bCs/>
          <w:sz w:val="22"/>
          <w:szCs w:val="22"/>
        </w:rPr>
        <w:t>Premio migliore tesi dottorato legato testamentario Di Giusto Paolo prot. 0364516 8/2024</w:t>
      </w:r>
      <w:r w:rsidR="009D688C" w:rsidRPr="00620FA3">
        <w:rPr>
          <w:rFonts w:ascii="Arial" w:hAnsi="Arial" w:cs="Arial"/>
          <w:sz w:val="22"/>
          <w:szCs w:val="22"/>
        </w:rPr>
        <w:t xml:space="preserve">” </w:t>
      </w:r>
      <w:r w:rsidR="00C30187" w:rsidRPr="00E130E8">
        <w:rPr>
          <w:rFonts w:ascii="Arial" w:hAnsi="Arial" w:cs="Arial"/>
          <w:sz w:val="22"/>
          <w:szCs w:val="22"/>
        </w:rPr>
        <w:t>(</w:t>
      </w:r>
      <w:r w:rsidR="00E130E8">
        <w:rPr>
          <w:rFonts w:ascii="Arial" w:hAnsi="Arial" w:cs="Arial"/>
          <w:sz w:val="22"/>
          <w:szCs w:val="22"/>
        </w:rPr>
        <w:t>Bando rep.______ prot. ________ del ________</w:t>
      </w:r>
      <w:proofErr w:type="gramStart"/>
      <w:r w:rsidR="00E130E8">
        <w:rPr>
          <w:rFonts w:ascii="Arial" w:hAnsi="Arial" w:cs="Arial"/>
          <w:sz w:val="22"/>
          <w:szCs w:val="22"/>
        </w:rPr>
        <w:t>_</w:t>
      </w:r>
      <w:r w:rsidR="00C30187" w:rsidRPr="00E130E8">
        <w:rPr>
          <w:rFonts w:ascii="Arial" w:hAnsi="Arial" w:cs="Arial"/>
          <w:sz w:val="22"/>
          <w:szCs w:val="22"/>
        </w:rPr>
        <w:t xml:space="preserve"> )</w:t>
      </w:r>
      <w:proofErr w:type="gramEnd"/>
    </w:p>
    <w:p w14:paraId="22DB8726" w14:textId="77777777" w:rsidR="00C1398F" w:rsidRPr="00E130E8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ADC8123" w14:textId="154FB633" w:rsidR="00C1398F" w:rsidRDefault="00C1398F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</w:t>
      </w:r>
      <w:r w:rsidR="0034678C">
        <w:rPr>
          <w:rFonts w:ascii="Arial" w:hAnsi="Arial" w:cs="Arial"/>
          <w:sz w:val="22"/>
          <w:szCs w:val="22"/>
        </w:rPr>
        <w:t>,</w:t>
      </w:r>
      <w:r w:rsidRPr="00BA57E1">
        <w:rPr>
          <w:rFonts w:ascii="Arial" w:hAnsi="Arial" w:cs="Arial"/>
          <w:sz w:val="22"/>
          <w:szCs w:val="22"/>
        </w:rPr>
        <w:t xml:space="preserve"> sotto la propria responsabilità, che tutto quanto indicato nella presente domanda corrisponde al vero, ai sensi dell’art. 46 del D.P.R. n. 445/2000</w:t>
      </w:r>
    </w:p>
    <w:p w14:paraId="4E9B925D" w14:textId="77777777" w:rsidR="00E130E8" w:rsidRDefault="00E130E8" w:rsidP="00C1398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1C48ED7" w14:textId="675F8009" w:rsidR="00E130E8" w:rsidRPr="00E130E8" w:rsidRDefault="00E130E8" w:rsidP="00E130E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130E8">
        <w:rPr>
          <w:rFonts w:ascii="Arial" w:hAnsi="Arial" w:cs="Arial"/>
          <w:b/>
          <w:bCs/>
          <w:sz w:val="22"/>
          <w:szCs w:val="22"/>
        </w:rPr>
        <w:t>E DICHIARA</w:t>
      </w:r>
    </w:p>
    <w:p w14:paraId="12E94437" w14:textId="4140518D" w:rsidR="00C1398F" w:rsidRPr="00620FA3" w:rsidRDefault="00C1398F" w:rsidP="00C1398F">
      <w:pPr>
        <w:rPr>
          <w:rFonts w:ascii="Arial" w:hAnsi="Arial" w:cs="Arial"/>
          <w:sz w:val="22"/>
          <w:szCs w:val="22"/>
        </w:rPr>
      </w:pPr>
    </w:p>
    <w:p w14:paraId="7F3DAFE5" w14:textId="23460AF9" w:rsidR="009D688C" w:rsidRPr="00620FA3" w:rsidRDefault="00620FA3" w:rsidP="00620FA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</w:t>
      </w:r>
      <w:r w:rsidR="009D688C" w:rsidRPr="00620FA3">
        <w:rPr>
          <w:rFonts w:ascii="Arial" w:hAnsi="Arial" w:cs="Arial"/>
          <w:sz w:val="22"/>
          <w:szCs w:val="22"/>
          <w:lang w:val="it-IT"/>
        </w:rPr>
        <w:t xml:space="preserve">i aver discusso la tesi nell’ambito </w:t>
      </w:r>
      <w:proofErr w:type="gramStart"/>
      <w:r w:rsidR="009D688C" w:rsidRPr="00620FA3">
        <w:rPr>
          <w:rFonts w:ascii="Arial" w:hAnsi="Arial" w:cs="Arial"/>
          <w:sz w:val="22"/>
          <w:szCs w:val="22"/>
          <w:lang w:val="it-IT"/>
        </w:rPr>
        <w:t>del  Dottorato</w:t>
      </w:r>
      <w:proofErr w:type="gramEnd"/>
      <w:r w:rsidR="009D688C" w:rsidRPr="00620FA3">
        <w:rPr>
          <w:rFonts w:ascii="Arial" w:hAnsi="Arial" w:cs="Arial"/>
          <w:sz w:val="22"/>
          <w:szCs w:val="22"/>
          <w:lang w:val="it-IT"/>
        </w:rPr>
        <w:t xml:space="preserve"> PSCS dell'Università degli Studi di Bologna in una delle sessioni di esame degli ultimi 5 anni (</w:t>
      </w:r>
      <w:proofErr w:type="gramStart"/>
      <w:r w:rsidR="009D688C" w:rsidRPr="00620FA3">
        <w:rPr>
          <w:rFonts w:ascii="Arial" w:hAnsi="Arial" w:cs="Arial"/>
          <w:sz w:val="22"/>
          <w:szCs w:val="22"/>
          <w:lang w:val="it-IT"/>
        </w:rPr>
        <w:t>cicli  33</w:t>
      </w:r>
      <w:proofErr w:type="gramEnd"/>
      <w:r w:rsidR="009D688C" w:rsidRPr="00620FA3">
        <w:rPr>
          <w:rFonts w:ascii="Arial" w:hAnsi="Arial" w:cs="Arial"/>
          <w:sz w:val="22"/>
          <w:szCs w:val="22"/>
          <w:lang w:val="it-IT"/>
        </w:rPr>
        <w:t>, 34, 35, 36 e 37).</w:t>
      </w:r>
    </w:p>
    <w:p w14:paraId="72013248" w14:textId="77777777" w:rsidR="009D688C" w:rsidRDefault="009D688C" w:rsidP="009D688C">
      <w:pPr>
        <w:spacing w:line="360" w:lineRule="auto"/>
        <w:jc w:val="both"/>
        <w:rPr>
          <w:rFonts w:asciiTheme="minorHAnsi" w:hAnsiTheme="minorHAnsi" w:cstheme="minorHAnsi"/>
        </w:rPr>
      </w:pPr>
    </w:p>
    <w:p w14:paraId="2BD1F38D" w14:textId="05CDC5EC" w:rsidR="009D688C" w:rsidRPr="00620FA3" w:rsidRDefault="009D688C" w:rsidP="009D688C">
      <w:pPr>
        <w:spacing w:line="360" w:lineRule="auto"/>
        <w:jc w:val="both"/>
        <w:rPr>
          <w:rFonts w:ascii="Arial" w:hAnsi="Arial" w:cs="Arial"/>
          <w:sz w:val="22"/>
          <w:szCs w:val="22"/>
          <w:lang w:eastAsia="en-GB"/>
        </w:rPr>
      </w:pPr>
      <w:r w:rsidRPr="00620FA3">
        <w:rPr>
          <w:rFonts w:ascii="Arial" w:hAnsi="Arial" w:cs="Arial"/>
          <w:sz w:val="22"/>
          <w:szCs w:val="22"/>
          <w:lang w:eastAsia="en-GB"/>
        </w:rPr>
        <w:t>Comunica, inoltre, i seguenti dati:</w:t>
      </w:r>
    </w:p>
    <w:p w14:paraId="01760474" w14:textId="276DC2B6" w:rsidR="009D688C" w:rsidRPr="00620FA3" w:rsidRDefault="009D688C" w:rsidP="009D688C">
      <w:pPr>
        <w:pStyle w:val="xmsonormal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FA3">
        <w:rPr>
          <w:rFonts w:ascii="Arial" w:hAnsi="Arial" w:cs="Arial"/>
          <w:sz w:val="22"/>
          <w:szCs w:val="22"/>
        </w:rPr>
        <w:t>Macroarea scientifico-disciplinare per la quale concorre</w:t>
      </w:r>
      <w:r w:rsidR="00620FA3" w:rsidRPr="00620FA3">
        <w:rPr>
          <w:rFonts w:ascii="Arial" w:hAnsi="Arial" w:cs="Arial"/>
          <w:sz w:val="22"/>
          <w:szCs w:val="22"/>
        </w:rPr>
        <w:t xml:space="preserve"> (Filosofia, Semiotica, Scienze cognitive, Storia della scienza, Scienze dell’informazione, Scienze sociali)</w:t>
      </w:r>
      <w:r w:rsidR="00620FA3">
        <w:rPr>
          <w:rFonts w:ascii="Arial" w:hAnsi="Arial" w:cs="Arial"/>
          <w:sz w:val="22"/>
          <w:szCs w:val="22"/>
        </w:rPr>
        <w:t>:</w:t>
      </w:r>
      <w:r w:rsidR="00620FA3" w:rsidRPr="00620FA3">
        <w:rPr>
          <w:rFonts w:asciiTheme="minorHAnsi" w:hAnsiTheme="minorHAnsi" w:cstheme="minorHAnsi"/>
          <w:color w:val="242424"/>
        </w:rPr>
        <w:t xml:space="preserve"> </w:t>
      </w:r>
      <w:r w:rsidRPr="00620FA3">
        <w:rPr>
          <w:rFonts w:ascii="Arial" w:hAnsi="Arial" w:cs="Arial"/>
          <w:sz w:val="22"/>
          <w:szCs w:val="22"/>
        </w:rPr>
        <w:t>________________________________________</w:t>
      </w:r>
      <w:r w:rsidR="00620FA3" w:rsidRPr="00620FA3">
        <w:rPr>
          <w:rFonts w:ascii="Arial" w:hAnsi="Arial" w:cs="Arial"/>
          <w:sz w:val="22"/>
          <w:szCs w:val="22"/>
        </w:rPr>
        <w:t>________________________________;</w:t>
      </w:r>
    </w:p>
    <w:p w14:paraId="55A8C9CE" w14:textId="462F44F0" w:rsidR="009D688C" w:rsidRPr="00620FA3" w:rsidRDefault="009D688C" w:rsidP="00620FA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Titolo della tesi______________________________</w:t>
      </w:r>
      <w:r w:rsidR="00620FA3">
        <w:rPr>
          <w:rFonts w:ascii="Arial" w:hAnsi="Arial" w:cs="Arial"/>
          <w:sz w:val="22"/>
          <w:szCs w:val="22"/>
          <w:lang w:val="it-IT"/>
        </w:rPr>
        <w:t>____________________</w:t>
      </w:r>
      <w:r w:rsidRPr="00620FA3">
        <w:rPr>
          <w:rFonts w:ascii="Arial" w:hAnsi="Arial" w:cs="Arial"/>
          <w:sz w:val="22"/>
          <w:szCs w:val="22"/>
          <w:lang w:val="it-IT"/>
        </w:rPr>
        <w:t>__________</w:t>
      </w:r>
      <w:r w:rsidRPr="00620FA3">
        <w:rPr>
          <w:rFonts w:ascii="Arial" w:hAnsi="Arial" w:cs="Arial"/>
          <w:sz w:val="22"/>
          <w:szCs w:val="22"/>
        </w:rPr>
        <w:t xml:space="preserve">; </w:t>
      </w:r>
    </w:p>
    <w:p w14:paraId="10A604C0" w14:textId="6189F66B" w:rsidR="009D688C" w:rsidRPr="00620FA3" w:rsidRDefault="009D688C" w:rsidP="009D688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Anno di discussione della tesi____________;</w:t>
      </w:r>
    </w:p>
    <w:p w14:paraId="131A3765" w14:textId="04BF5A7D" w:rsidR="009D688C" w:rsidRDefault="009D688C" w:rsidP="009D688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Dottorato di ricerca – indirizzo ___________________________;</w:t>
      </w:r>
    </w:p>
    <w:p w14:paraId="4789BAC3" w14:textId="77777777" w:rsidR="00620FA3" w:rsidRDefault="00620FA3" w:rsidP="00620FA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DF372" w14:textId="1ACD0D73" w:rsidR="00620FA3" w:rsidRPr="00620FA3" w:rsidRDefault="00620FA3" w:rsidP="00620FA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20FA3">
        <w:rPr>
          <w:rFonts w:ascii="Arial" w:hAnsi="Arial" w:cs="Arial"/>
          <w:sz w:val="22"/>
          <w:szCs w:val="22"/>
        </w:rPr>
        <w:t>Il/la sottoscritto/a allega alla presente istanza:</w:t>
      </w:r>
    </w:p>
    <w:p w14:paraId="78667E73" w14:textId="77777777" w:rsidR="00620FA3" w:rsidRPr="00620FA3" w:rsidRDefault="00620FA3" w:rsidP="00620FA3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4EB5C1CD" w14:textId="6E3E0D0F" w:rsidR="009D688C" w:rsidRPr="00620FA3" w:rsidRDefault="009D688C" w:rsidP="005C564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giudizi di revisori esterni nominati dal collegio</w:t>
      </w:r>
      <w:r w:rsidR="00620FA3">
        <w:rPr>
          <w:rFonts w:ascii="Arial" w:hAnsi="Arial" w:cs="Arial"/>
          <w:sz w:val="22"/>
          <w:szCs w:val="22"/>
          <w:lang w:val="it-IT"/>
        </w:rPr>
        <w:t>;</w:t>
      </w:r>
    </w:p>
    <w:p w14:paraId="10CAEC85" w14:textId="77777777" w:rsidR="00620FA3" w:rsidRDefault="009D688C" w:rsidP="009D688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 xml:space="preserve">Elenco delle pubblicazioni già apparse o in corso di revisione che anticipano o danno conto dei risultati esposti nella tesi; </w:t>
      </w:r>
    </w:p>
    <w:p w14:paraId="3D6618DA" w14:textId="3C00A467" w:rsidR="009D688C" w:rsidRDefault="009D688C" w:rsidP="00620FA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attestazione del giudizio finale ottenuto dalla commissione dopo la discussione della tesi</w:t>
      </w:r>
      <w:r w:rsidR="005C564A">
        <w:rPr>
          <w:rFonts w:ascii="Arial" w:hAnsi="Arial" w:cs="Arial"/>
          <w:sz w:val="22"/>
          <w:szCs w:val="22"/>
          <w:lang w:val="it-IT"/>
        </w:rPr>
        <w:t xml:space="preserve"> </w:t>
      </w:r>
      <w:r w:rsidR="005C564A" w:rsidRPr="005C564A">
        <w:rPr>
          <w:rFonts w:ascii="Arial" w:hAnsi="Arial" w:cs="Arial"/>
          <w:sz w:val="22"/>
          <w:szCs w:val="22"/>
          <w:lang w:val="it-IT"/>
        </w:rPr>
        <w:t>o eventuale autocertificazione</w:t>
      </w:r>
      <w:r w:rsidR="00620FA3">
        <w:rPr>
          <w:rFonts w:ascii="Arial" w:hAnsi="Arial" w:cs="Arial"/>
          <w:sz w:val="22"/>
          <w:szCs w:val="22"/>
          <w:lang w:val="it-IT"/>
        </w:rPr>
        <w:t>;</w:t>
      </w:r>
    </w:p>
    <w:p w14:paraId="685D0BD6" w14:textId="77777777" w:rsidR="00620FA3" w:rsidRDefault="00620FA3" w:rsidP="00620FA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Abstract della tesi (max 7000 caratteri) che riassume i risultati originali conseguiti;</w:t>
      </w:r>
    </w:p>
    <w:p w14:paraId="48278E07" w14:textId="77777777" w:rsidR="00620FA3" w:rsidRDefault="00620FA3" w:rsidP="00620FA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copia della tesi in formato PDF;</w:t>
      </w:r>
    </w:p>
    <w:p w14:paraId="1E1596DC" w14:textId="32963978" w:rsidR="00E130E8" w:rsidRPr="00620FA3" w:rsidRDefault="00E130E8" w:rsidP="00620FA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20FA3">
        <w:rPr>
          <w:rFonts w:ascii="Arial" w:hAnsi="Arial" w:cs="Arial"/>
          <w:sz w:val="22"/>
          <w:szCs w:val="22"/>
          <w:lang w:val="it-IT"/>
        </w:rPr>
        <w:t>documento d’identità in corso di validità.</w:t>
      </w:r>
    </w:p>
    <w:p w14:paraId="4796611E" w14:textId="77777777" w:rsidR="00E130E8" w:rsidRDefault="00E130E8" w:rsidP="00C1398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D9F74" w14:textId="7D913B21" w:rsidR="00C1398F" w:rsidRPr="00BA57E1" w:rsidRDefault="00C1398F" w:rsidP="00C1398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AF65F33" w14:textId="77777777" w:rsidR="00E130E8" w:rsidRDefault="00C1398F" w:rsidP="00C1398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7B09D971" w14:textId="153979D7" w:rsidR="001C1023" w:rsidRPr="005C564A" w:rsidRDefault="00E130E8" w:rsidP="005C56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  <w:t>Firma</w:t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r w:rsidR="00C1398F" w:rsidRPr="00BA57E1">
        <w:rPr>
          <w:rFonts w:ascii="Arial" w:hAnsi="Arial" w:cs="Arial"/>
          <w:sz w:val="22"/>
          <w:szCs w:val="22"/>
        </w:rPr>
        <w:tab/>
      </w:r>
      <w:bookmarkEnd w:id="0"/>
    </w:p>
    <w:sectPr w:rsidR="001C1023" w:rsidRPr="005C5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A53"/>
    <w:multiLevelType w:val="hybridMultilevel"/>
    <w:tmpl w:val="AFE2EE3E"/>
    <w:lvl w:ilvl="0" w:tplc="D8086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5F0C"/>
    <w:multiLevelType w:val="hybridMultilevel"/>
    <w:tmpl w:val="A2088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458E0C92"/>
    <w:multiLevelType w:val="hybridMultilevel"/>
    <w:tmpl w:val="C2329154"/>
    <w:lvl w:ilvl="0" w:tplc="6D643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009A2"/>
    <w:multiLevelType w:val="hybridMultilevel"/>
    <w:tmpl w:val="77264FD2"/>
    <w:lvl w:ilvl="0" w:tplc="6D643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63508">
    <w:abstractNumId w:val="2"/>
  </w:num>
  <w:num w:numId="2" w16cid:durableId="386952405">
    <w:abstractNumId w:val="4"/>
  </w:num>
  <w:num w:numId="3" w16cid:durableId="1843734696">
    <w:abstractNumId w:val="1"/>
  </w:num>
  <w:num w:numId="4" w16cid:durableId="2089379886">
    <w:abstractNumId w:val="5"/>
  </w:num>
  <w:num w:numId="5" w16cid:durableId="792403010">
    <w:abstractNumId w:val="3"/>
  </w:num>
  <w:num w:numId="6" w16cid:durableId="63067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8F"/>
    <w:rsid w:val="000C6DE1"/>
    <w:rsid w:val="00175E2F"/>
    <w:rsid w:val="001C1023"/>
    <w:rsid w:val="001F783E"/>
    <w:rsid w:val="00215F8C"/>
    <w:rsid w:val="0034678C"/>
    <w:rsid w:val="00592E42"/>
    <w:rsid w:val="005C564A"/>
    <w:rsid w:val="00607081"/>
    <w:rsid w:val="00620FA3"/>
    <w:rsid w:val="00685AD8"/>
    <w:rsid w:val="006A6990"/>
    <w:rsid w:val="00767485"/>
    <w:rsid w:val="009D688C"/>
    <w:rsid w:val="00C1398F"/>
    <w:rsid w:val="00C30187"/>
    <w:rsid w:val="00CA45D7"/>
    <w:rsid w:val="00D411DE"/>
    <w:rsid w:val="00E130E8"/>
    <w:rsid w:val="00F0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B9B0"/>
  <w15:chartTrackingRefBased/>
  <w15:docId w15:val="{C18681FE-76BC-4CFC-A427-A20FA35F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98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C13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C139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139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1398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C1398F"/>
    <w:pPr>
      <w:ind w:left="720"/>
      <w:contextualSpacing/>
    </w:pPr>
    <w:rPr>
      <w:lang w:val="en-GB" w:eastAsia="en-GB"/>
    </w:rPr>
  </w:style>
  <w:style w:type="paragraph" w:styleId="Corpodeltesto2">
    <w:name w:val="Body Text 2"/>
    <w:basedOn w:val="Normale"/>
    <w:link w:val="Corpodeltesto2Carattere"/>
    <w:rsid w:val="00C1398F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C1398F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C1398F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C1398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E130E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xmsonormal">
    <w:name w:val="x_msonormal"/>
    <w:basedOn w:val="Normale"/>
    <w:rsid w:val="00620FA3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5C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Mattioli</dc:creator>
  <cp:keywords/>
  <dc:description/>
  <cp:lastModifiedBy>Tatiana Mattioli</cp:lastModifiedBy>
  <cp:revision>4</cp:revision>
  <dcterms:created xsi:type="dcterms:W3CDTF">2025-09-30T09:15:00Z</dcterms:created>
  <dcterms:modified xsi:type="dcterms:W3CDTF">2026-01-20T09:05:00Z</dcterms:modified>
</cp:coreProperties>
</file>